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C26131">
        <w:rPr>
          <w:rFonts w:cstheme="minorHAnsi"/>
          <w:noProof/>
        </w:rPr>
        <w:t>mercredi 3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551809" w:rsidRDefault="00551809" w:rsidP="00374A16">
      <w:pPr>
        <w:spacing w:after="120" w:line="240" w:lineRule="auto"/>
        <w:ind w:left="4536"/>
        <w:rPr>
          <w:rFonts w:cs="Arial"/>
        </w:rPr>
      </w:pPr>
    </w:p>
    <w:sectPr w:rsidR="00551809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551809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551809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-1149350</wp:posOffset>
              </wp:positionH>
              <wp:positionV relativeFrom="paragraph">
                <wp:posOffset>-1234440</wp:posOffset>
              </wp:positionV>
              <wp:extent cx="2758440" cy="1213485"/>
              <wp:effectExtent l="0" t="0" r="381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5844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3D766E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Multi-accueil Chantelune</w:t>
                          </w:r>
                        </w:p>
                        <w:p w:rsidR="00256C33" w:rsidRDefault="003D766E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2 rue de Chantelune - Champigné</w:t>
                          </w:r>
                        </w:p>
                        <w:p w:rsidR="00256C33" w:rsidRDefault="00FD01D4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</w:t>
                          </w:r>
                          <w:r w:rsidR="003D766E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330 LES HAUTS-D’ANJOU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3D766E" w:rsidRPr="00B63D92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ma-chantelune</w:t>
                            </w:r>
                            <w:r w:rsidR="003D766E" w:rsidRPr="00B63D92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-pdl@vyv3.fr</w:t>
                            </w:r>
                          </w:hyperlink>
                        </w:p>
                        <w:p w:rsidR="00256C33" w:rsidRDefault="003D766E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41 42 02 81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3D766E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844 790 150 </w:t>
                          </w:r>
                          <w:r w:rsidR="00C30288">
                            <w:rPr>
                              <w:color w:val="878786"/>
                              <w:sz w:val="12"/>
                              <w:szCs w:val="12"/>
                            </w:rPr>
                            <w:t>02342</w:t>
                          </w:r>
                        </w:p>
                        <w:p w:rsidR="00256C33" w:rsidRPr="00BD52B4" w:rsidRDefault="00C26131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Le multi-accueil Chantelune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5pt;margin-top:-97.2pt;width:217.2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2mYKAIAACoEAAAOAAAAZHJzL2Uyb0RvYy54bWysU02P2yAQvVfqf0DcG8du0mStOKtttqkq&#10;bT+kbS+9YcAxKjAUSOzdX9+BZLNpe6vKAQ3MzOPNm2F1PRpNDtIHBbah5WRKibQchLK7hn77un21&#10;pCREZgXTYGVDH2Sg1+uXL1aDq2UFPWghPUEQG+rBNbSP0dVFEXgvDQsTcNKiswNvWMSj3xXCswHR&#10;jS6q6fRNMYAXzgOXIeDt7dFJ1xm/6ySPn7suyEh0Q5FbzLvPe5v2Yr1i9c4z1yt+osH+gYVhyuKj&#10;Z6hbFhnZe/UXlFHcQ4AuTjiYArpOcZlrwGrK6R/V3PfMyVwLihPcWabw/2D5p8MXT5RoaFUuKLHM&#10;YJO+Y6uIkCTKMUpSJZEGF2qMvXcYHce3MGKzc8HB3QH/EYiFTc/sTt54D0MvmUCSZcosLlKPOCGB&#10;tMNHEPgW20fIQGPnTVIQNSGIjs16ODcIeRCOl9VivpzN0MXRV1bl69lynt9g9VO68yG+l2BIMhrq&#10;cQIyPDvchZjosPopJL0WQCuxVVrng9+1G+3JgeG0bPM6of8Wpi0ZGno1r+YZ2ULKz4NkVMRp1so0&#10;dDlNK6WzOsnxzopsR6b00UYm2p70SZIcxYljO+Z+ZPGSdi2IBxTMw3F48bOh0YN/pGTAwW1o+Lln&#10;XlKiP1gU/arMCsV8mM0XFcrlLz3tpYdZjlANbSk5mpuYf0eibeEGm9OpLNszkxNlHMis5unzpIm/&#10;POeo5y++/gUAAP//AwBQSwMEFAAGAAgAAAAhALVF2pPiAAAADAEAAA8AAABkcnMvZG93bnJldi54&#10;bWxMj0FLw0AQhe+C/2EZwUtpN2lqSWM2RYQqnopRaI/b7JgEs7Mhu2njv3d60tubmceb7+XbyXbi&#10;jINvHSmIFxEIpMqZlmoFnx+7eQrCB01Gd45QwQ962Ba3N7nOjLvQO57LUAsOIZ9pBU0IfSalrxq0&#10;2i9cj8S3LzdYHXgcamkGfeFw28llFK2l1S3xh0b3+Nxg9V2OVsH+EKX6ZXd4G2dmHR+r6XUWl4lS&#10;93fT0yOIgFP4M8MVn9GhYKaTG8l40SmYx2nMZcJVbVYrEOxZPiQsTrxKEpBFLv+XKH4BAAD//wMA&#10;UEsBAi0AFAAGAAgAAAAhALaDOJL+AAAA4QEAABMAAAAAAAAAAAAAAAAAAAAAAFtDb250ZW50X1R5&#10;cGVzXS54bWxQSwECLQAUAAYACAAAACEAOP0h/9YAAACUAQAACwAAAAAAAAAAAAAAAAAvAQAAX3Jl&#10;bHMvLnJlbHNQSwECLQAUAAYACAAAACEAiPtpmCgCAAAqBAAADgAAAAAAAAAAAAAAAAAuAgAAZHJz&#10;L2Uyb0RvYy54bWxQSwECLQAUAAYACAAAACEAtUXak+IAAAAMAQAADwAAAAAAAAAAAAAAAACCBAAA&#10;ZHJzL2Rvd25yZXYueG1sUEsFBgAAAAAEAAQA8wAAAJEFAAAAAA==&#10;" stroked="f">
              <v:textbox>
                <w:txbxContent>
                  <w:p w:rsidR="00256C33" w:rsidRPr="00642DA0" w:rsidRDefault="003D766E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Multi-accueil Chantelune</w:t>
                    </w:r>
                  </w:p>
                  <w:p w:rsidR="00256C33" w:rsidRDefault="003D766E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2 rue de Chantelune - Champigné</w:t>
                    </w:r>
                  </w:p>
                  <w:p w:rsidR="00256C33" w:rsidRDefault="00FD01D4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</w:t>
                    </w:r>
                    <w:r w:rsidR="003D766E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330 LES HAUTS-D’ANJOU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3D766E" w:rsidRPr="00B63D92">
                        <w:rPr>
                          <w:rStyle w:val="Lienhypertexte"/>
                          <w:sz w:val="16"/>
                          <w:szCs w:val="16"/>
                        </w:rPr>
                        <w:t>ma-chantelune</w:t>
                      </w:r>
                      <w:r w:rsidR="003D766E" w:rsidRPr="00B63D92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-pdl@vyv3.fr</w:t>
                      </w:r>
                    </w:hyperlink>
                  </w:p>
                  <w:p w:rsidR="00256C33" w:rsidRDefault="003D766E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41 42 02 81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3D766E">
                      <w:rPr>
                        <w:color w:val="878786"/>
                        <w:sz w:val="12"/>
                        <w:szCs w:val="12"/>
                      </w:rPr>
                      <w:t xml:space="preserve">844 790 150 </w:t>
                    </w:r>
                    <w:r w:rsidR="00C30288">
                      <w:rPr>
                        <w:color w:val="878786"/>
                        <w:sz w:val="12"/>
                        <w:szCs w:val="12"/>
                      </w:rPr>
                      <w:t>02342</w:t>
                    </w:r>
                  </w:p>
                  <w:p w:rsidR="00256C33" w:rsidRPr="00BD52B4" w:rsidRDefault="00C26131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Le multi-accueil Chantelune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232C6B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232C6B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3249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E552F"/>
    <w:rsid w:val="00200695"/>
    <w:rsid w:val="00202F77"/>
    <w:rsid w:val="00211371"/>
    <w:rsid w:val="00232C6B"/>
    <w:rsid w:val="00233897"/>
    <w:rsid w:val="00252C3B"/>
    <w:rsid w:val="00256C33"/>
    <w:rsid w:val="00263232"/>
    <w:rsid w:val="002673D5"/>
    <w:rsid w:val="00270005"/>
    <w:rsid w:val="002A390B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D766E"/>
    <w:rsid w:val="003F585D"/>
    <w:rsid w:val="00400759"/>
    <w:rsid w:val="0041432D"/>
    <w:rsid w:val="0043337D"/>
    <w:rsid w:val="0047644D"/>
    <w:rsid w:val="004A2B95"/>
    <w:rsid w:val="004A7E93"/>
    <w:rsid w:val="004B2378"/>
    <w:rsid w:val="004E32E1"/>
    <w:rsid w:val="005137AB"/>
    <w:rsid w:val="0053400E"/>
    <w:rsid w:val="00537B26"/>
    <w:rsid w:val="00551809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7885"/>
    <w:rsid w:val="00825D8D"/>
    <w:rsid w:val="0084285C"/>
    <w:rsid w:val="00864099"/>
    <w:rsid w:val="00897D41"/>
    <w:rsid w:val="008D46A9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6890"/>
    <w:rsid w:val="00AF2789"/>
    <w:rsid w:val="00B026D9"/>
    <w:rsid w:val="00B25FE6"/>
    <w:rsid w:val="00B2788E"/>
    <w:rsid w:val="00B41289"/>
    <w:rsid w:val="00B606B9"/>
    <w:rsid w:val="00B72C75"/>
    <w:rsid w:val="00B81977"/>
    <w:rsid w:val="00B90D84"/>
    <w:rsid w:val="00BB1895"/>
    <w:rsid w:val="00BC409A"/>
    <w:rsid w:val="00BD35E1"/>
    <w:rsid w:val="00BF5CC4"/>
    <w:rsid w:val="00C26131"/>
    <w:rsid w:val="00C30288"/>
    <w:rsid w:val="00C35D12"/>
    <w:rsid w:val="00C4344A"/>
    <w:rsid w:val="00C7151D"/>
    <w:rsid w:val="00CA3A38"/>
    <w:rsid w:val="00CA675C"/>
    <w:rsid w:val="00CD0A71"/>
    <w:rsid w:val="00D22528"/>
    <w:rsid w:val="00D268DE"/>
    <w:rsid w:val="00D327B3"/>
    <w:rsid w:val="00D34AFA"/>
    <w:rsid w:val="00D600F0"/>
    <w:rsid w:val="00D612A9"/>
    <w:rsid w:val="00D6685F"/>
    <w:rsid w:val="00D72375"/>
    <w:rsid w:val="00D7696D"/>
    <w:rsid w:val="00D85368"/>
    <w:rsid w:val="00DB476A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199B3BE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-chantelune-pdl@vyv3.fr" TargetMode="External"/><Relationship Id="rId1" Type="http://schemas.openxmlformats.org/officeDocument/2006/relationships/hyperlink" Target="mailto:ma-chantelune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82FF9-7F62-4B37-B0E4-C032F3E89FF6}">
  <ds:schemaRefs>
    <ds:schemaRef ds:uri="http://purl.org/dc/terms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14d88cad-2694-4fc8-ba0f-2537f7b00320"/>
    <ds:schemaRef ds:uri="b7fc1b99-8ebe-4374-9cc1-f5204f903109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3AA4283-3187-4B5D-8819-D121582F29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3</TotalTime>
  <Pages>2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6</cp:revision>
  <cp:lastPrinted>2023-11-24T09:09:00Z</cp:lastPrinted>
  <dcterms:created xsi:type="dcterms:W3CDTF">2023-12-19T11:36:00Z</dcterms:created>
  <dcterms:modified xsi:type="dcterms:W3CDTF">2024-01-03T14:45:00Z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